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A856E8" w:rsidRDefault="002120BB" w:rsidP="00B57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Columbus Day: More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Critical Thinking</w:t>
      </w:r>
    </w:p>
    <w:p w:rsidR="00B57C2D" w:rsidRPr="00A856E8" w:rsidRDefault="00B57C2D" w:rsidP="00B57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Did any one persuade to change your position? Why or why not? (use at least 2 bullets)</w:t>
      </w:r>
    </w:p>
    <w:p w:rsidR="00B57C2D" w:rsidRPr="00A856E8" w:rsidRDefault="00B57C2D" w:rsidP="00B57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The Town of Cary is having a parade. There exists only $10,000 for the parade. Columbus Day is a problematic issue. Due to concerns about finite money, use of public money, and politicians concerned about re-election, which of the four decisions would you make considering the issue:</w:t>
      </w:r>
    </w:p>
    <w:p w:rsidR="00B57C2D" w:rsidRPr="00A856E8" w:rsidRDefault="00B57C2D" w:rsidP="00B57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Have a Columbus Day parade only</w:t>
      </w:r>
    </w:p>
    <w:p w:rsidR="00B57C2D" w:rsidRPr="00A856E8" w:rsidRDefault="00B57C2D" w:rsidP="00B57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Have an Indigenous People Day parade only</w:t>
      </w:r>
    </w:p>
    <w:p w:rsidR="00B57C2D" w:rsidRPr="00A856E8" w:rsidRDefault="00B57C2D" w:rsidP="00B57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Have both a and b</w:t>
      </w:r>
    </w:p>
    <w:p w:rsidR="00B57C2D" w:rsidRPr="00A856E8" w:rsidRDefault="00B57C2D" w:rsidP="00B57C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Have no parades</w:t>
      </w:r>
    </w:p>
    <w:p w:rsidR="00B57C2D" w:rsidRPr="00A856E8" w:rsidRDefault="00B57C2D" w:rsidP="00B57C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856E8">
        <w:rPr>
          <w:rFonts w:ascii="Times New Roman" w:hAnsi="Times New Roman" w:cs="Times New Roman"/>
          <w:b/>
          <w:sz w:val="32"/>
          <w:szCs w:val="32"/>
        </w:rPr>
        <w:t>Explain your reasoning for #2 (Use at least 5 numbered bullets)</w:t>
      </w:r>
    </w:p>
    <w:sectPr w:rsidR="00B57C2D" w:rsidRPr="00A8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EDD"/>
    <w:multiLevelType w:val="hybridMultilevel"/>
    <w:tmpl w:val="C0B45D8E"/>
    <w:lvl w:ilvl="0" w:tplc="6EECD8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6730FE"/>
    <w:multiLevelType w:val="hybridMultilevel"/>
    <w:tmpl w:val="92A8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2D"/>
    <w:rsid w:val="002120BB"/>
    <w:rsid w:val="003C3B6E"/>
    <w:rsid w:val="00A856E8"/>
    <w:rsid w:val="00B02447"/>
    <w:rsid w:val="00B57C2D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00614-729D-48B4-8372-383388E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2019-10-28T16:02:00Z</dcterms:created>
  <dcterms:modified xsi:type="dcterms:W3CDTF">2019-10-28T16:02:00Z</dcterms:modified>
</cp:coreProperties>
</file>